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02" w:rsidRDefault="005233A6" w:rsidP="00710902">
      <w:pPr>
        <w:jc w:val="center"/>
        <w:rPr>
          <w:rFonts w:ascii="Times New Roman" w:hAnsi="Times New Roman" w:cs="Times New Roman"/>
          <w:sz w:val="24"/>
        </w:rPr>
      </w:pPr>
      <w:r w:rsidRPr="005233A6">
        <w:rPr>
          <w:rFonts w:ascii="Times New Roman" w:hAnsi="Times New Roman" w:cs="Times New Roman"/>
          <w:sz w:val="24"/>
        </w:rPr>
        <w:t>Сведения о внесенных в течение 202</w:t>
      </w:r>
      <w:r w:rsidR="00710902">
        <w:rPr>
          <w:rFonts w:ascii="Times New Roman" w:hAnsi="Times New Roman" w:cs="Times New Roman"/>
          <w:sz w:val="24"/>
        </w:rPr>
        <w:t>3</w:t>
      </w:r>
      <w:r w:rsidRPr="005233A6">
        <w:rPr>
          <w:rFonts w:ascii="Times New Roman" w:hAnsi="Times New Roman" w:cs="Times New Roman"/>
          <w:sz w:val="24"/>
        </w:rPr>
        <w:t xml:space="preserve"> года изменениях в Решение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710902">
        <w:rPr>
          <w:rFonts w:ascii="Times New Roman" w:hAnsi="Times New Roman" w:cs="Times New Roman"/>
          <w:sz w:val="24"/>
        </w:rPr>
        <w:t>3</w:t>
      </w:r>
      <w:r w:rsidRPr="005233A6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710902">
        <w:rPr>
          <w:rFonts w:ascii="Times New Roman" w:hAnsi="Times New Roman" w:cs="Times New Roman"/>
          <w:sz w:val="24"/>
        </w:rPr>
        <w:t>4</w:t>
      </w:r>
      <w:r w:rsidRPr="005233A6">
        <w:rPr>
          <w:rFonts w:ascii="Times New Roman" w:hAnsi="Times New Roman" w:cs="Times New Roman"/>
          <w:sz w:val="24"/>
        </w:rPr>
        <w:t xml:space="preserve"> и 202</w:t>
      </w:r>
      <w:r w:rsidR="00710902">
        <w:rPr>
          <w:rFonts w:ascii="Times New Roman" w:hAnsi="Times New Roman" w:cs="Times New Roman"/>
          <w:sz w:val="24"/>
        </w:rPr>
        <w:t>5</w:t>
      </w:r>
      <w:r w:rsidRPr="005233A6">
        <w:rPr>
          <w:rFonts w:ascii="Times New Roman" w:hAnsi="Times New Roman" w:cs="Times New Roman"/>
          <w:sz w:val="24"/>
        </w:rPr>
        <w:t xml:space="preserve"> годов" в части расходов</w:t>
      </w:r>
    </w:p>
    <w:p w:rsidR="005233A6" w:rsidRPr="005233A6" w:rsidRDefault="005233A6" w:rsidP="0071090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рублей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888"/>
        <w:gridCol w:w="709"/>
        <w:gridCol w:w="709"/>
        <w:gridCol w:w="1692"/>
        <w:gridCol w:w="151"/>
        <w:gridCol w:w="1559"/>
        <w:gridCol w:w="385"/>
        <w:gridCol w:w="1174"/>
        <w:gridCol w:w="711"/>
        <w:gridCol w:w="848"/>
        <w:gridCol w:w="1134"/>
        <w:gridCol w:w="567"/>
      </w:tblGrid>
      <w:tr w:rsidR="00710902" w:rsidRPr="00710902" w:rsidTr="00710902">
        <w:trPr>
          <w:trHeight w:val="765"/>
          <w:tblHeader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на 2023 год (Решение от 14.12.22.№30-1)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29.03.23.№33-3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25.08.23.№37-4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21.12.23.№42-1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01.01.24.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40 535 084,00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633 025,00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512 131,20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205 425,44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41 885 665,64</w:t>
            </w:r>
          </w:p>
        </w:tc>
      </w:tr>
      <w:tr w:rsidR="00710902" w:rsidRPr="00710902" w:rsidTr="00710902">
        <w:trPr>
          <w:trHeight w:val="23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392 700,00</w:t>
            </w:r>
          </w:p>
        </w:tc>
      </w:tr>
      <w:tr w:rsidR="00710902" w:rsidRPr="00710902" w:rsidTr="00710902">
        <w:trPr>
          <w:trHeight w:val="71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28 096 525,00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2 925,00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450 075,78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270 501,21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28 820 026,99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1 359,00</w:t>
            </w:r>
          </w:p>
        </w:tc>
      </w:tr>
      <w:tr w:rsidR="00710902" w:rsidRPr="00710902" w:rsidTr="00710902">
        <w:trPr>
          <w:trHeight w:val="43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7 223 300,00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192 055,42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180 789,13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7 596 144,55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870 000,00</w:t>
            </w:r>
          </w:p>
        </w:tc>
      </w:tr>
      <w:tr w:rsidR="00710902" w:rsidRPr="00710902" w:rsidTr="00710902">
        <w:trPr>
          <w:trHeight w:val="7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630 100,00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-245 864,90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4 205 435,10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2 298 979,20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-574 746,00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1 724 233,20</w:t>
            </w:r>
          </w:p>
        </w:tc>
      </w:tr>
      <w:tr w:rsidR="00710902" w:rsidRPr="00710902" w:rsidTr="00710902">
        <w:trPr>
          <w:trHeight w:val="12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2 298 979,20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-574 746,00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1 724 233,20</w:t>
            </w:r>
          </w:p>
        </w:tc>
      </w:tr>
      <w:tr w:rsidR="00710902" w:rsidRPr="00710902" w:rsidTr="00710902">
        <w:trPr>
          <w:trHeight w:val="316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81 107,90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3 891 907,90</w:t>
            </w:r>
          </w:p>
        </w:tc>
      </w:tr>
      <w:tr w:rsidR="00710902" w:rsidRPr="00710902" w:rsidTr="00710902">
        <w:trPr>
          <w:trHeight w:val="7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81 107,90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3 891 907,90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11 783 891,35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1 383 611,78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136 642,00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13 304 145,13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63 871,55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3 888 019,80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136 642,00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4 125 461,80</w:t>
            </w:r>
          </w:p>
        </w:tc>
      </w:tr>
      <w:tr w:rsidR="00710902" w:rsidRPr="00710902" w:rsidTr="00710902">
        <w:trPr>
          <w:trHeight w:val="13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1 282 811,78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9 114 811,78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10 272 835,16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12 713 301,15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-309 319,03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22 676 817,28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161 370,00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145 679,29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90 772,71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397 822,00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86 962,31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8 649 860,00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-8 049 490,00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-400 091,74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287 240,57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3 917 761,86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3 917 761,86</w:t>
            </w:r>
          </w:p>
        </w:tc>
      </w:tr>
      <w:tr w:rsidR="00710902" w:rsidRPr="00710902" w:rsidTr="00710902">
        <w:trPr>
          <w:trHeight w:val="119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10 024 502,85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8 049 490,00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18 073 992,85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81 716,09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117 316,09</w:t>
            </w:r>
          </w:p>
        </w:tc>
      </w:tr>
      <w:tr w:rsidR="00710902" w:rsidRPr="00710902" w:rsidTr="00710902">
        <w:trPr>
          <w:trHeight w:val="19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81 716,09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117 316,09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212 885 257,56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3 404 427,44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-3 260 319,40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-4 927 707,04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208 101 658,56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45 494 815,00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159 082,00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-989 633,00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44 664 264,00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126 931 824,56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-3 771 675,00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123 160 149,00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17 222 112,00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3 245 346,00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-3 316 438,20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-98 299,19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17 052 720,61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</w:tr>
      <w:tr w:rsidR="00710902" w:rsidRPr="00710902" w:rsidTr="00710902">
        <w:trPr>
          <w:trHeight w:val="16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23 113 106,00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56 118,80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-68 099,85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23 101 124,95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25 976 014,00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715 519,00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-1 133 762,74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25 557 770,26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25 971 014,00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715 519,00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-1 133 762,74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25 552 770,26</w:t>
            </w:r>
          </w:p>
        </w:tc>
      </w:tr>
      <w:tr w:rsidR="00710902" w:rsidRPr="00710902" w:rsidTr="00710902">
        <w:trPr>
          <w:trHeight w:val="21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19 787 734,28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1 974 661,49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21 892 395,77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-49 231,55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3 189 168,45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16 499 334,28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2 023 893,04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18 523 227,32</w:t>
            </w:r>
          </w:p>
        </w:tc>
      </w:tr>
      <w:tr w:rsidR="00710902" w:rsidRPr="00710902" w:rsidTr="00710902">
        <w:trPr>
          <w:trHeight w:val="13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2 005 167,00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3 438 286,20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-648 061,46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4 686 391,74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1 216 667,00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1 216 667,00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788 500,00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-109 000,00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-139 418,25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540 081,75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3 438 286,20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-508 643,21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2 929 642,99</w:t>
            </w:r>
          </w:p>
        </w:tc>
      </w:tr>
      <w:tr w:rsidR="00710902" w:rsidRPr="00710902" w:rsidTr="00710902">
        <w:trPr>
          <w:trHeight w:val="273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1 198 000,00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5 124 300,00</w:t>
            </w:r>
          </w:p>
        </w:tc>
      </w:tr>
      <w:tr w:rsidR="00710902" w:rsidRPr="00710902" w:rsidTr="00710902">
        <w:trPr>
          <w:trHeight w:val="46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926 300,00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1 198 000,00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4 198 000,00</w:t>
            </w:r>
          </w:p>
        </w:tc>
      </w:tr>
      <w:tr w:rsidR="00710902" w:rsidRPr="00710902" w:rsidTr="0071090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02" w:rsidRPr="00710902" w:rsidRDefault="00710902" w:rsidP="00710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333 317 662,55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19 445 854,46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820 098,00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-4 621 013,44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02" w:rsidRPr="00710902" w:rsidRDefault="00710902" w:rsidP="0071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02">
              <w:rPr>
                <w:rFonts w:ascii="Times New Roman" w:eastAsia="Times New Roman" w:hAnsi="Times New Roman" w:cs="Times New Roman"/>
                <w:lang w:eastAsia="ru-RU"/>
              </w:rPr>
              <w:t>348 962 601,57</w:t>
            </w:r>
          </w:p>
        </w:tc>
      </w:tr>
      <w:tr w:rsidR="00225952" w:rsidRPr="00914A49" w:rsidTr="00710902">
        <w:trPr>
          <w:gridAfter w:val="1"/>
          <w:wAfter w:w="567" w:type="dxa"/>
          <w:trHeight w:val="630"/>
        </w:trPr>
        <w:tc>
          <w:tcPr>
            <w:tcW w:w="9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02" w:rsidRDefault="0071090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финансового</w:t>
            </w:r>
            <w:proofErr w:type="gramEnd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управления администрации </w:t>
            </w: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В.Н.Кортелева</w:t>
            </w:r>
            <w:proofErr w:type="spellEnd"/>
          </w:p>
        </w:tc>
      </w:tr>
      <w:tr w:rsidR="00225952" w:rsidRPr="00914A49" w:rsidTr="00710902">
        <w:trPr>
          <w:gridAfter w:val="1"/>
          <w:wAfter w:w="567" w:type="dxa"/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25952" w:rsidRPr="00914A49" w:rsidTr="00710902">
        <w:trPr>
          <w:gridAfter w:val="1"/>
          <w:wAfter w:w="567" w:type="dxa"/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25952" w:rsidRPr="00914A49" w:rsidTr="00710902">
        <w:trPr>
          <w:gridAfter w:val="1"/>
          <w:wAfter w:w="567" w:type="dxa"/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1E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тел.9 18 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B81E71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25952" w:rsidRPr="005233A6" w:rsidRDefault="00225952" w:rsidP="008731E7">
      <w:pPr>
        <w:rPr>
          <w:sz w:val="24"/>
        </w:rPr>
      </w:pPr>
    </w:p>
    <w:sectPr w:rsidR="00225952" w:rsidRPr="005233A6" w:rsidSect="00710902">
      <w:pgSz w:w="16838" w:h="11906" w:orient="landscape"/>
      <w:pgMar w:top="964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6"/>
    <w:rsid w:val="000D70F9"/>
    <w:rsid w:val="00155329"/>
    <w:rsid w:val="00225952"/>
    <w:rsid w:val="005233A6"/>
    <w:rsid w:val="00624FA5"/>
    <w:rsid w:val="00710902"/>
    <w:rsid w:val="008127B5"/>
    <w:rsid w:val="00835A2A"/>
    <w:rsid w:val="008731E7"/>
    <w:rsid w:val="008D520F"/>
    <w:rsid w:val="00975C9B"/>
    <w:rsid w:val="00B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10</cp:revision>
  <cp:lastPrinted>2023-02-08T07:53:00Z</cp:lastPrinted>
  <dcterms:created xsi:type="dcterms:W3CDTF">2021-02-05T14:16:00Z</dcterms:created>
  <dcterms:modified xsi:type="dcterms:W3CDTF">2023-12-28T14:43:00Z</dcterms:modified>
</cp:coreProperties>
</file>